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EB" w:rsidRPr="00BA772C" w:rsidRDefault="00292BEB" w:rsidP="0029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6A84ECF" wp14:editId="31E46332">
            <wp:simplePos x="0" y="0"/>
            <wp:positionH relativeFrom="column">
              <wp:posOffset>2787015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BEB" w:rsidRPr="00BA772C" w:rsidRDefault="00292BEB" w:rsidP="0029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292BEB" w:rsidRPr="00BA772C" w:rsidRDefault="00292BEB" w:rsidP="0029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292BEB" w:rsidRPr="00BA772C" w:rsidRDefault="00292BEB" w:rsidP="00292BE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ИНН 5039005761, КПП503901001, ОГРН 1165043053042</w:t>
      </w:r>
    </w:p>
    <w:p w:rsidR="00292BEB" w:rsidRPr="00BA772C" w:rsidRDefault="00292BEB" w:rsidP="00292B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proofErr w:type="gramStart"/>
      <w:r w:rsidRPr="00BA772C"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 xml:space="preserve">а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proofErr w:type="gramEnd"/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г. Пущино, Московская область, 142290</w:t>
      </w:r>
    </w:p>
    <w:p w:rsidR="00292BEB" w:rsidRPr="00BA772C" w:rsidRDefault="00292BEB" w:rsidP="00292B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Тел. (4967) 73-22-92;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Fax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(4967) 73-55-08</w:t>
      </w:r>
    </w:p>
    <w:p w:rsidR="00292BEB" w:rsidRPr="00BA772C" w:rsidRDefault="00292BEB" w:rsidP="00292B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p w:rsidR="00292BEB" w:rsidRPr="00BA772C" w:rsidRDefault="00292BEB" w:rsidP="0029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2BEB" w:rsidRPr="00BA772C" w:rsidRDefault="00292BEB" w:rsidP="0029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772C"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ЗАКЛЮЧЕНИЕ </w:t>
      </w:r>
    </w:p>
    <w:p w:rsidR="00310B47" w:rsidRDefault="00292BEB" w:rsidP="002B4FB8">
      <w:pPr>
        <w:jc w:val="center"/>
      </w:pPr>
      <w:r w:rsidRPr="00BA7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 проекта постановления Администрации городского округа Пущино</w:t>
      </w:r>
      <w:r w:rsidR="00EC60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внесении изменений в постановление Администрации города Пущино</w:t>
      </w:r>
      <w:r w:rsidR="002B4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25.08.2017 №427-п «Об утверждении муниципальной адресной программы муниципального образования «Городской округ Пущино» «Переселение граждан из аварийного жилищного фонда в городском округе Пущино Московской области на 2016-2019 годы»</w:t>
      </w:r>
    </w:p>
    <w:p w:rsidR="00292BEB" w:rsidRDefault="00292BEB"/>
    <w:p w:rsidR="00292BEB" w:rsidRPr="002B4FB8" w:rsidRDefault="002B4FB8" w:rsidP="002B4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30E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 августа 2019 год</w:t>
      </w:r>
      <w:r w:rsidR="00430E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EB" w:rsidRDefault="00292BEB"/>
    <w:p w:rsidR="002B4FB8" w:rsidRPr="002B4FB8" w:rsidRDefault="002B4FB8" w:rsidP="00BA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b/>
          <w:sz w:val="24"/>
          <w:szCs w:val="24"/>
        </w:rPr>
        <w:t>Основание для проведения экспертизы:</w:t>
      </w:r>
      <w:r w:rsidRPr="002B4FB8">
        <w:rPr>
          <w:rFonts w:ascii="Times New Roman" w:hAnsi="Times New Roman" w:cs="Times New Roman"/>
          <w:sz w:val="24"/>
          <w:szCs w:val="24"/>
        </w:rP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«Муниципальное управление городского округа Пущино Московской области» на 2017-2021 годы» на основании:</w:t>
      </w:r>
    </w:p>
    <w:p w:rsidR="002B4FB8" w:rsidRPr="002B4FB8" w:rsidRDefault="002B4FB8" w:rsidP="00BA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B4FB8" w:rsidRPr="002B4FB8" w:rsidRDefault="002B4FB8" w:rsidP="00BA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B4FB8" w:rsidRPr="002B4FB8" w:rsidRDefault="002B4FB8" w:rsidP="00BA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92BEB" w:rsidRPr="002B4FB8" w:rsidRDefault="002B4FB8" w:rsidP="00BA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A83823" w:rsidRDefault="0073486F" w:rsidP="00BA2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86F">
        <w:rPr>
          <w:rFonts w:ascii="Times New Roman" w:hAnsi="Times New Roman" w:cs="Times New Roman"/>
          <w:b/>
          <w:sz w:val="24"/>
          <w:szCs w:val="24"/>
        </w:rPr>
        <w:t>1. Цель экспертизы:</w:t>
      </w:r>
      <w:r w:rsidRPr="0073486F">
        <w:rPr>
          <w:rFonts w:ascii="Times New Roman" w:hAnsi="Times New Roman" w:cs="Times New Roman"/>
          <w:sz w:val="24"/>
          <w:szCs w:val="24"/>
        </w:rPr>
        <w:t xml:space="preserve"> оценка планомерности и обоснованности изменений, вносимых в муниципальную программу</w:t>
      </w:r>
      <w:r w:rsidR="00A83823" w:rsidRPr="00A83823">
        <w:rPr>
          <w:rFonts w:ascii="Times New Roman" w:hAnsi="Times New Roman" w:cs="Times New Roman"/>
          <w:sz w:val="24"/>
          <w:szCs w:val="24"/>
        </w:rPr>
        <w:t xml:space="preserve"> «Переселение граждан из аварийного жилищного фонда в городском округе Пущино Московской области на 2016-2019 годы»</w:t>
      </w:r>
      <w:r w:rsidR="00A83823" w:rsidRPr="00A83823">
        <w:t xml:space="preserve"> </w:t>
      </w:r>
      <w:r w:rsidR="00A83823" w:rsidRPr="00A83823">
        <w:rPr>
          <w:rFonts w:ascii="Times New Roman" w:hAnsi="Times New Roman" w:cs="Times New Roman"/>
          <w:sz w:val="24"/>
          <w:szCs w:val="24"/>
        </w:rPr>
        <w:t>(далее – проект Программы).</w:t>
      </w:r>
    </w:p>
    <w:p w:rsidR="00A83823" w:rsidRPr="0073486F" w:rsidRDefault="00A83823" w:rsidP="00BA2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82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A83823">
        <w:rPr>
          <w:rFonts w:ascii="Times New Roman" w:hAnsi="Times New Roman" w:cs="Times New Roman"/>
          <w:b/>
          <w:sz w:val="24"/>
          <w:szCs w:val="24"/>
        </w:rPr>
        <w:tab/>
        <w:t xml:space="preserve">Предмет экспертизы: </w:t>
      </w:r>
      <w:r w:rsidRPr="00A83823">
        <w:rPr>
          <w:rFonts w:ascii="Times New Roman" w:hAnsi="Times New Roman" w:cs="Times New Roman"/>
          <w:sz w:val="24"/>
          <w:szCs w:val="24"/>
        </w:rPr>
        <w:t>проект Программы, материалы и документы финансово-экономических и структурных обоснований указанного проекта в части, касающейся расходных обязательств городского округа Пущино.</w:t>
      </w:r>
    </w:p>
    <w:p w:rsidR="00EC602C" w:rsidRPr="00EC602C" w:rsidRDefault="00EC602C" w:rsidP="00BA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 Правовую основу финансово-экономической экспертизы проекта Программы составляют </w:t>
      </w:r>
      <w:r w:rsidRPr="00EC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правовые акты: Бюджетный кодекс Российской Федерации, Федеральный закон </w:t>
      </w:r>
      <w:r w:rsidRPr="00EC6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06.10.2003 № 131-ФЗ </w:t>
      </w:r>
      <w:r w:rsidRPr="00EC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Федерации, постановление Администрации </w:t>
      </w:r>
      <w:r w:rsidRPr="00EC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 Пущино </w:t>
      </w:r>
      <w:r w:rsidRPr="00EC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 №641-п «Об утверждении перечня муниципальных программ </w:t>
      </w:r>
      <w:r w:rsidRPr="00EC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Пущино</w:t>
      </w:r>
      <w:r w:rsidRPr="00E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292BEB" w:rsidRDefault="00EC602C" w:rsidP="00BA2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проектом Программы представлены следующие документы:</w:t>
      </w:r>
    </w:p>
    <w:p w:rsidR="00EC602C" w:rsidRDefault="00EC602C" w:rsidP="00BA2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C6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городского округа Пущино</w:t>
      </w:r>
      <w:r w:rsidR="00F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4B4" w:rsidRPr="00F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Пущино от 25.08.2017 №427-п «Об утверждении муниципальной адресной программы муниципального образования «Городской округ Пущино» «Переселение граждан из аварийного жилищного фонда в городском округе Пущино Московской области на 2016-2019 годы»</w:t>
      </w:r>
      <w:r w:rsidR="00FC1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14B4" w:rsidRPr="00EC602C" w:rsidRDefault="00FC14B4" w:rsidP="00BA2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адресная программа муниципального образования «Городской округ Пущино» «Переселение граждан из аварийного жилищного фонда в городском округе Пущино на 2019-2025 годы»;</w:t>
      </w:r>
    </w:p>
    <w:p w:rsidR="00292BEB" w:rsidRDefault="00FC14B4" w:rsidP="00BA2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характеристика, цели и задачи программы;</w:t>
      </w:r>
    </w:p>
    <w:p w:rsidR="00FC14B4" w:rsidRDefault="00FC14B4" w:rsidP="00BA2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объемы и источники финансирования программы;</w:t>
      </w:r>
    </w:p>
    <w:p w:rsidR="00FC14B4" w:rsidRDefault="00FC14B4" w:rsidP="00BA2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обоснование объемов финансирования программы;</w:t>
      </w:r>
    </w:p>
    <w:p w:rsidR="00FC14B4" w:rsidRDefault="00505AEE" w:rsidP="00BA2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механизм реализации Программы;</w:t>
      </w:r>
    </w:p>
    <w:p w:rsidR="00505AEE" w:rsidRDefault="00505AEE" w:rsidP="00BA2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условия предоставления субсидий на реализацию Программы;</w:t>
      </w:r>
    </w:p>
    <w:p w:rsidR="00505AEE" w:rsidRDefault="00505AEE" w:rsidP="00BA2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планируемые показатели выполнения Программы;</w:t>
      </w:r>
    </w:p>
    <w:p w:rsidR="00505AEE" w:rsidRDefault="00505AEE" w:rsidP="00BA2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исполнители Программы;</w:t>
      </w:r>
    </w:p>
    <w:p w:rsidR="00505AEE" w:rsidRDefault="00505AEE" w:rsidP="00BA2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перечень аварийных многоквартирных домов с учетом фактического финансирования по годам;</w:t>
      </w:r>
    </w:p>
    <w:p w:rsidR="00505AEE" w:rsidRDefault="00505AEE" w:rsidP="00BA2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перечень аварийных многоквартирных домов, по которым ведется </w:t>
      </w:r>
      <w:r w:rsidR="000D4C2D">
        <w:rPr>
          <w:rFonts w:ascii="Times New Roman" w:hAnsi="Times New Roman" w:cs="Times New Roman"/>
          <w:sz w:val="24"/>
          <w:szCs w:val="24"/>
        </w:rPr>
        <w:t>претензионная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0D4C2D">
        <w:rPr>
          <w:rFonts w:ascii="Times New Roman" w:hAnsi="Times New Roman" w:cs="Times New Roman"/>
          <w:sz w:val="24"/>
          <w:szCs w:val="24"/>
        </w:rPr>
        <w:t>;</w:t>
      </w:r>
    </w:p>
    <w:p w:rsidR="000D4C2D" w:rsidRDefault="000D4C2D" w:rsidP="00BA2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перечень аварийных многоквартирных домов;</w:t>
      </w:r>
    </w:p>
    <w:p w:rsidR="000D4C2D" w:rsidRPr="0073486F" w:rsidRDefault="000D4C2D" w:rsidP="00BA287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аварийных многоквартирных домов по способам переселения;</w:t>
      </w:r>
    </w:p>
    <w:p w:rsidR="00292BEB" w:rsidRDefault="000D4C2D" w:rsidP="00BA2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планируемые показатели выполнения адресной программы по переселению граждан из аварийного жилищного фонда;</w:t>
      </w:r>
    </w:p>
    <w:p w:rsidR="000D4C2D" w:rsidRPr="0073486F" w:rsidRDefault="000D4C2D" w:rsidP="00BA287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8C322D" w:rsidRPr="008C322D" w:rsidRDefault="008C322D" w:rsidP="00BA2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22D" w:rsidRDefault="008C322D" w:rsidP="00BA2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экспертизы представленного проекта постановления установлено следующее:</w:t>
      </w:r>
    </w:p>
    <w:p w:rsidR="008C322D" w:rsidRPr="008C322D" w:rsidRDefault="008C322D" w:rsidP="00BA2870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22D" w:rsidRPr="008C322D" w:rsidRDefault="008C322D" w:rsidP="00BA28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22D">
        <w:rPr>
          <w:rFonts w:ascii="Times New Roman" w:hAnsi="Times New Roman" w:cs="Times New Roman"/>
          <w:sz w:val="24"/>
          <w:szCs w:val="24"/>
        </w:rP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292BEB" w:rsidRPr="00C940BF" w:rsidRDefault="008C322D" w:rsidP="00BA28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22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C3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322D">
        <w:rPr>
          <w:rFonts w:ascii="Times New Roman" w:hAnsi="Times New Roman" w:cs="Times New Roman"/>
          <w:sz w:val="24"/>
          <w:szCs w:val="24"/>
        </w:rPr>
        <w:t xml:space="preserve"> настоящем проекте предусмотрено внесение изменений в структуре </w:t>
      </w:r>
      <w:r w:rsidR="009E6CA0">
        <w:rPr>
          <w:rFonts w:ascii="Times New Roman" w:hAnsi="Times New Roman" w:cs="Times New Roman"/>
          <w:sz w:val="24"/>
          <w:szCs w:val="24"/>
        </w:rPr>
        <w:t>П</w:t>
      </w:r>
      <w:r w:rsidRPr="008C322D">
        <w:rPr>
          <w:rFonts w:ascii="Times New Roman" w:hAnsi="Times New Roman" w:cs="Times New Roman"/>
          <w:sz w:val="24"/>
          <w:szCs w:val="24"/>
        </w:rPr>
        <w:t xml:space="preserve">рограммы в </w:t>
      </w:r>
      <w:r w:rsidRPr="00C940BF">
        <w:rPr>
          <w:rFonts w:ascii="Times New Roman" w:hAnsi="Times New Roman" w:cs="Times New Roman"/>
          <w:sz w:val="24"/>
          <w:szCs w:val="24"/>
        </w:rPr>
        <w:t>соответствии с</w:t>
      </w:r>
      <w:r w:rsidR="00C940B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28.03.2019 №182/10 «Об утверждении государственной программы Московской области </w:t>
      </w:r>
      <w:r w:rsidR="00C940BF">
        <w:rPr>
          <w:rFonts w:ascii="Times New Roman" w:hAnsi="Times New Roman" w:cs="Times New Roman"/>
          <w:sz w:val="24"/>
          <w:szCs w:val="24"/>
        </w:rPr>
        <w:lastRenderedPageBreak/>
        <w:t>«Переселение граждан из аварийного жилищного фонда Московской области на 2019-2025 годы».</w:t>
      </w:r>
    </w:p>
    <w:p w:rsidR="00C940BF" w:rsidRDefault="001D04DE" w:rsidP="00BA28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4DE">
        <w:rPr>
          <w:rFonts w:ascii="Times New Roman" w:hAnsi="Times New Roman" w:cs="Times New Roman"/>
          <w:sz w:val="24"/>
          <w:szCs w:val="24"/>
        </w:rPr>
        <w:t>3) Объем финансирования приведен в соответствие с Решением Совета депутатов городского округа Пущино №571/102 от 14.06.2019 «О внесении изменений в решение Совета депутатов от 20.12.2018 № 532/93 «О бюджете городского округа Пущино на 2019 год и на плановый период 2020 и 2021 годов» и Решением Совета депутатов городского округа Пущино №572/103 от 04.07.2019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</w:p>
    <w:p w:rsidR="00C940BF" w:rsidRPr="00C940BF" w:rsidRDefault="00C940BF" w:rsidP="00BA28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0BF">
        <w:rPr>
          <w:rFonts w:ascii="Times New Roman" w:hAnsi="Times New Roman" w:cs="Times New Roman"/>
          <w:sz w:val="24"/>
          <w:szCs w:val="24"/>
        </w:rPr>
        <w:t>Изменение объемов финансирования программы приведены в Таблице №1.</w:t>
      </w:r>
    </w:p>
    <w:p w:rsidR="003A2EDB" w:rsidRPr="003A2EDB" w:rsidRDefault="00C940BF" w:rsidP="003A2E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40BF">
        <w:rPr>
          <w:rFonts w:ascii="Times New Roman" w:hAnsi="Times New Roman" w:cs="Times New Roman"/>
          <w:i/>
          <w:sz w:val="24"/>
          <w:szCs w:val="24"/>
        </w:rPr>
        <w:t>Таблица №1</w:t>
      </w:r>
      <w:r w:rsidR="00B35790">
        <w:fldChar w:fldCharType="begin"/>
      </w:r>
      <w:r w:rsidR="00B35790">
        <w:instrText xml:space="preserve"> LINK </w:instrText>
      </w:r>
      <w:r w:rsidR="0052062F">
        <w:instrText xml:space="preserve">Excel.Sheet.12 "D:\\Desktop\\РК\\Документы\\Заключения\\Экспертиза муниципальных программ\\Муницип. адресная программа  Переселение граждан\\Лист Microsoft Excel.xlsx" Лист2!R4C2:R11C7 </w:instrText>
      </w:r>
      <w:r w:rsidR="00B35790">
        <w:instrText xml:space="preserve">\a \f 4 \h  \* MERGEFORMAT </w:instrText>
      </w:r>
      <w:r w:rsidR="00B35790">
        <w:fldChar w:fldCharType="separate"/>
      </w:r>
    </w:p>
    <w:tbl>
      <w:tblPr>
        <w:tblW w:w="9404" w:type="dxa"/>
        <w:tblLook w:val="04A0" w:firstRow="1" w:lastRow="0" w:firstColumn="1" w:lastColumn="0" w:noHBand="0" w:noVBand="1"/>
      </w:tblPr>
      <w:tblGrid>
        <w:gridCol w:w="2241"/>
        <w:gridCol w:w="1386"/>
        <w:gridCol w:w="1402"/>
        <w:gridCol w:w="1403"/>
        <w:gridCol w:w="1496"/>
        <w:gridCol w:w="1476"/>
      </w:tblGrid>
      <w:tr w:rsidR="003A2EDB" w:rsidRPr="003A2EDB" w:rsidTr="003A2EDB">
        <w:trPr>
          <w:divId w:val="1179735050"/>
          <w:trHeight w:val="297"/>
        </w:trPr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3A2EDB" w:rsidRPr="003A2EDB" w:rsidTr="003A2EDB">
        <w:trPr>
          <w:divId w:val="1179735050"/>
          <w:trHeight w:val="871"/>
        </w:trPr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III этап Программы (2018-2019 годы).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IV этап Программы (2019 год).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IV этап Программы (2020 год).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IV этап Программы (2021 год).</w:t>
            </w:r>
          </w:p>
        </w:tc>
      </w:tr>
      <w:tr w:rsidR="003A2EDB" w:rsidRPr="003A2EDB" w:rsidTr="003A2EDB">
        <w:trPr>
          <w:divId w:val="1179735050"/>
          <w:trHeight w:val="108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МП "Переселение граждан из аварийного жилищного фонда в городском округе Пущино Московской области", 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544 617 136,00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111657252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432 959 884,00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-</w:t>
            </w:r>
          </w:p>
        </w:tc>
      </w:tr>
      <w:tr w:rsidR="003A2EDB" w:rsidRPr="003A2EDB" w:rsidTr="003A2EDB">
        <w:trPr>
          <w:divId w:val="1179735050"/>
          <w:trHeight w:val="420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517 386 279,00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106 074 389,40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411 311 889,80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-</w:t>
            </w:r>
          </w:p>
        </w:tc>
      </w:tr>
      <w:tr w:rsidR="003A2EDB" w:rsidRPr="003A2EDB" w:rsidTr="003A2EDB">
        <w:trPr>
          <w:divId w:val="1179735050"/>
          <w:trHeight w:val="522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27 230 856,80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5 582 862,60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21 647 994,20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-</w:t>
            </w:r>
          </w:p>
        </w:tc>
      </w:tr>
      <w:tr w:rsidR="003A2EDB" w:rsidRPr="003A2EDB" w:rsidTr="003A2EDB">
        <w:trPr>
          <w:divId w:val="1179735050"/>
          <w:trHeight w:val="850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МП "Переселение граждан из аварийного жилищного фонда в городском округе Пущино Московской области"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634919768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64 480 214,39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96720321,61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473719232</w:t>
            </w:r>
          </w:p>
        </w:tc>
      </w:tr>
      <w:tr w:rsidR="003A2EDB" w:rsidRPr="003A2EDB" w:rsidTr="003A2EDB">
        <w:trPr>
          <w:divId w:val="1179735050"/>
          <w:trHeight w:val="522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593015063,3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60 224 520,24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90336780,38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442453762,7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</w:tr>
      <w:tr w:rsidR="003A2EDB" w:rsidRPr="003A2EDB" w:rsidTr="003A2EDB">
        <w:trPr>
          <w:divId w:val="1179735050"/>
          <w:trHeight w:val="67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41904704,7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4 255 694,15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6383541,23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DB" w:rsidRPr="003A2EDB" w:rsidRDefault="003A2EDB" w:rsidP="003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31265469,32</w:t>
            </w:r>
          </w:p>
        </w:tc>
      </w:tr>
    </w:tbl>
    <w:p w:rsidR="00292BEB" w:rsidRPr="0073486F" w:rsidRDefault="00B35790" w:rsidP="00E12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92BEB" w:rsidRDefault="00E125A3" w:rsidP="00E125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5A3">
        <w:rPr>
          <w:rFonts w:ascii="Times New Roman" w:hAnsi="Times New Roman" w:cs="Times New Roman"/>
          <w:sz w:val="24"/>
          <w:szCs w:val="24"/>
        </w:rPr>
        <w:t>4) Общий объем финансирования муницип</w:t>
      </w:r>
      <w:r w:rsidR="005701AE">
        <w:rPr>
          <w:rFonts w:ascii="Times New Roman" w:hAnsi="Times New Roman" w:cs="Times New Roman"/>
          <w:sz w:val="24"/>
          <w:szCs w:val="24"/>
        </w:rPr>
        <w:t>альной программы увеличен на 17</w:t>
      </w:r>
      <w:r>
        <w:rPr>
          <w:rFonts w:ascii="Times New Roman" w:hAnsi="Times New Roman" w:cs="Times New Roman"/>
          <w:sz w:val="24"/>
          <w:szCs w:val="24"/>
        </w:rPr>
        <w:t xml:space="preserve">% или </w:t>
      </w:r>
      <w:r w:rsidR="005701A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302632 </w:t>
      </w:r>
      <w:r w:rsidRPr="00E125A3">
        <w:rPr>
          <w:rFonts w:ascii="Times New Roman" w:hAnsi="Times New Roman" w:cs="Times New Roman"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 и составил </w:t>
      </w:r>
      <w:r w:rsidRPr="00E125A3">
        <w:rPr>
          <w:rFonts w:ascii="Times New Roman" w:hAnsi="Times New Roman" w:cs="Times New Roman"/>
          <w:sz w:val="24"/>
          <w:szCs w:val="24"/>
        </w:rPr>
        <w:t>634919768 тыс. рублей в связи со следующими изменениями программы:</w:t>
      </w:r>
    </w:p>
    <w:p w:rsidR="00292BEB" w:rsidRDefault="003A2EDB" w:rsidP="00D859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442F">
        <w:rPr>
          <w:rFonts w:ascii="Times New Roman" w:hAnsi="Times New Roman" w:cs="Times New Roman"/>
          <w:sz w:val="24"/>
          <w:szCs w:val="24"/>
        </w:rPr>
        <w:t xml:space="preserve">сократилось финансирование в 2019 году за счет средств Московской области – на </w:t>
      </w:r>
      <w:r w:rsidR="0067442F" w:rsidRPr="0067442F">
        <w:rPr>
          <w:rFonts w:ascii="Times New Roman" w:hAnsi="Times New Roman" w:cs="Times New Roman"/>
          <w:sz w:val="24"/>
          <w:szCs w:val="24"/>
        </w:rPr>
        <w:t>351 087 369,56</w:t>
      </w:r>
      <w:r w:rsidR="0067442F">
        <w:rPr>
          <w:rFonts w:ascii="Times New Roman" w:hAnsi="Times New Roman" w:cs="Times New Roman"/>
          <w:sz w:val="24"/>
          <w:szCs w:val="24"/>
        </w:rPr>
        <w:t xml:space="preserve"> рублей, за счет средств городского округа Пущино – на </w:t>
      </w:r>
      <w:r w:rsidR="0067442F" w:rsidRPr="0067442F">
        <w:rPr>
          <w:rFonts w:ascii="Times New Roman" w:hAnsi="Times New Roman" w:cs="Times New Roman"/>
          <w:sz w:val="24"/>
          <w:szCs w:val="24"/>
        </w:rPr>
        <w:t>17 392 300,05</w:t>
      </w:r>
      <w:r w:rsidR="0067442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7442F" w:rsidRDefault="0067442F" w:rsidP="00674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выделяется финансирование на 2020-2021 годы: </w:t>
      </w:r>
      <w:r w:rsidRPr="0067442F">
        <w:rPr>
          <w:rFonts w:ascii="Times New Roman" w:hAnsi="Times New Roman" w:cs="Times New Roman"/>
          <w:sz w:val="24"/>
          <w:szCs w:val="24"/>
        </w:rPr>
        <w:t>532790543,1</w:t>
      </w:r>
      <w:r>
        <w:rPr>
          <w:rFonts w:ascii="Times New Roman" w:hAnsi="Times New Roman" w:cs="Times New Roman"/>
          <w:sz w:val="24"/>
          <w:szCs w:val="24"/>
        </w:rPr>
        <w:t xml:space="preserve">0 рублей - </w:t>
      </w:r>
      <w:r w:rsidRPr="0067442F">
        <w:rPr>
          <w:rFonts w:ascii="Times New Roman" w:hAnsi="Times New Roman" w:cs="Times New Roman"/>
          <w:sz w:val="24"/>
          <w:szCs w:val="24"/>
        </w:rPr>
        <w:t>за счет средств Московской области</w:t>
      </w:r>
      <w:r w:rsidR="009E6CA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42F">
        <w:rPr>
          <w:rFonts w:ascii="Times New Roman" w:hAnsi="Times New Roman" w:cs="Times New Roman"/>
          <w:sz w:val="24"/>
          <w:szCs w:val="24"/>
        </w:rPr>
        <w:t>37649010,55</w:t>
      </w:r>
      <w:r>
        <w:rPr>
          <w:rFonts w:ascii="Times New Roman" w:hAnsi="Times New Roman" w:cs="Times New Roman"/>
          <w:sz w:val="24"/>
          <w:szCs w:val="24"/>
        </w:rPr>
        <w:t xml:space="preserve"> рублей - </w:t>
      </w:r>
      <w:r w:rsidRPr="0067442F">
        <w:rPr>
          <w:rFonts w:ascii="Times New Roman" w:hAnsi="Times New Roman" w:cs="Times New Roman"/>
          <w:sz w:val="24"/>
          <w:szCs w:val="24"/>
        </w:rPr>
        <w:t>за счет средств городского округа Пущино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A9B" w:rsidRPr="0052062F" w:rsidRDefault="00946A9B" w:rsidP="006A44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финансирования в Программе </w:t>
      </w:r>
      <w:r w:rsidR="006A44B2">
        <w:rPr>
          <w:rFonts w:ascii="Times New Roman" w:hAnsi="Times New Roman" w:cs="Times New Roman"/>
          <w:sz w:val="24"/>
          <w:szCs w:val="24"/>
        </w:rPr>
        <w:t xml:space="preserve">осуществляется по таким адресам многоквартирных аварийных жилых домов, как г. Пущино, </w:t>
      </w:r>
      <w:proofErr w:type="spellStart"/>
      <w:r w:rsidR="006A44B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A44B2">
        <w:rPr>
          <w:rFonts w:ascii="Times New Roman" w:hAnsi="Times New Roman" w:cs="Times New Roman"/>
          <w:sz w:val="24"/>
          <w:szCs w:val="24"/>
        </w:rPr>
        <w:t xml:space="preserve">. «В» д.19, </w:t>
      </w:r>
      <w:proofErr w:type="spellStart"/>
      <w:r w:rsidR="006A44B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A44B2">
        <w:rPr>
          <w:rFonts w:ascii="Times New Roman" w:hAnsi="Times New Roman" w:cs="Times New Roman"/>
          <w:sz w:val="24"/>
          <w:szCs w:val="24"/>
        </w:rPr>
        <w:t xml:space="preserve">. «В» д.18, </w:t>
      </w:r>
      <w:proofErr w:type="spellStart"/>
      <w:r w:rsidR="006A44B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A44B2" w:rsidRPr="0052062F">
        <w:rPr>
          <w:rFonts w:ascii="Times New Roman" w:hAnsi="Times New Roman" w:cs="Times New Roman"/>
          <w:sz w:val="24"/>
          <w:szCs w:val="24"/>
        </w:rPr>
        <w:t xml:space="preserve">. «В» д.10, </w:t>
      </w:r>
      <w:proofErr w:type="spellStart"/>
      <w:r w:rsidR="006A44B2" w:rsidRPr="0052062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A44B2" w:rsidRPr="0052062F">
        <w:rPr>
          <w:rFonts w:ascii="Times New Roman" w:hAnsi="Times New Roman" w:cs="Times New Roman"/>
          <w:sz w:val="24"/>
          <w:szCs w:val="24"/>
        </w:rPr>
        <w:t>. «В» д.20.</w:t>
      </w:r>
    </w:p>
    <w:p w:rsidR="00B26BC8" w:rsidRPr="00825CCF" w:rsidRDefault="009E6CA0" w:rsidP="006A44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CCF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B26BC8" w:rsidRPr="00825CCF">
        <w:rPr>
          <w:rFonts w:ascii="Times New Roman" w:hAnsi="Times New Roman" w:cs="Times New Roman"/>
          <w:sz w:val="24"/>
          <w:szCs w:val="24"/>
        </w:rPr>
        <w:t xml:space="preserve"> Также в паспорте проекта Программы были внесены следующие изменения, отраженные в Таблице №2.</w:t>
      </w:r>
    </w:p>
    <w:p w:rsidR="008F7264" w:rsidRPr="00825CCF" w:rsidRDefault="008F7264" w:rsidP="008F7264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5CCF">
        <w:rPr>
          <w:rFonts w:ascii="Times New Roman" w:hAnsi="Times New Roman" w:cs="Times New Roman"/>
          <w:i/>
          <w:sz w:val="24"/>
          <w:szCs w:val="24"/>
        </w:rPr>
        <w:t>Таблица №2</w:t>
      </w:r>
    </w:p>
    <w:tbl>
      <w:tblPr>
        <w:tblpPr w:leftFromText="180" w:rightFromText="180" w:vertAnchor="text" w:tblpX="106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402"/>
        <w:gridCol w:w="3440"/>
      </w:tblGrid>
      <w:tr w:rsidR="00B26BC8" w:rsidRPr="00825CCF" w:rsidTr="00B26BC8">
        <w:trPr>
          <w:trHeight w:val="315"/>
        </w:trPr>
        <w:tc>
          <w:tcPr>
            <w:tcW w:w="2263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sz w:val="20"/>
                <w:szCs w:val="20"/>
              </w:rPr>
              <w:t>Изменения в паспорте муниципальной программы</w:t>
            </w:r>
          </w:p>
        </w:tc>
        <w:tc>
          <w:tcPr>
            <w:tcW w:w="3402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b/>
                <w:sz w:val="20"/>
                <w:szCs w:val="20"/>
              </w:rPr>
              <w:t>МП "Переселение граждан из аварийного жилищного фонда в городском округе Пущино Московской области", в том числе:</w:t>
            </w:r>
          </w:p>
        </w:tc>
        <w:tc>
          <w:tcPr>
            <w:tcW w:w="3440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b/>
                <w:sz w:val="20"/>
                <w:szCs w:val="20"/>
              </w:rPr>
              <w:t>ПРОЕКТ МП "Переселение граждан из аварийного жилищного фонда в городском округе Пущино Московской области"</w:t>
            </w:r>
          </w:p>
        </w:tc>
      </w:tr>
      <w:tr w:rsidR="00B26BC8" w:rsidRPr="00825CCF" w:rsidTr="00B26BC8">
        <w:trPr>
          <w:trHeight w:val="330"/>
        </w:trPr>
        <w:tc>
          <w:tcPr>
            <w:tcW w:w="2263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3402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sz w:val="20"/>
                <w:szCs w:val="20"/>
              </w:rPr>
              <w:t>Адресная программа Московской области «Переселение граждан из аварийного жилищного фонда в городском округе Пущино Московской области на 2016-2019 годы», утвержденная постановлением Правительства Московской области от 01.12.2015 №1151/46</w:t>
            </w:r>
          </w:p>
        </w:tc>
        <w:tc>
          <w:tcPr>
            <w:tcW w:w="3440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Московской области «Переселение граждан из аварийного жилищного фонда в городском округе Пущино Московской области на 2019-2021 годы», утвержденная постановлением Правительства Московской области от 28.03.2019 №182/10</w:t>
            </w:r>
          </w:p>
        </w:tc>
      </w:tr>
      <w:tr w:rsidR="00B26BC8" w:rsidRPr="00825CCF" w:rsidTr="00B26BC8">
        <w:trPr>
          <w:trHeight w:val="330"/>
        </w:trPr>
        <w:tc>
          <w:tcPr>
            <w:tcW w:w="2263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</w:t>
            </w:r>
          </w:p>
        </w:tc>
        <w:tc>
          <w:tcPr>
            <w:tcW w:w="3402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Пущино</w:t>
            </w:r>
          </w:p>
        </w:tc>
        <w:tc>
          <w:tcPr>
            <w:tcW w:w="3440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Пущино</w:t>
            </w:r>
          </w:p>
        </w:tc>
      </w:tr>
      <w:tr w:rsidR="00B26BC8" w:rsidRPr="00825CCF" w:rsidTr="00B26BC8">
        <w:trPr>
          <w:trHeight w:val="330"/>
        </w:trPr>
        <w:tc>
          <w:tcPr>
            <w:tcW w:w="2263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3402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sz w:val="20"/>
                <w:szCs w:val="20"/>
              </w:rPr>
              <w:t>Отдел городского хозяйства, строительства и экологии Администрации города Пущино</w:t>
            </w:r>
          </w:p>
        </w:tc>
        <w:tc>
          <w:tcPr>
            <w:tcW w:w="3440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и градостроительства Администрации городского округа Пущино</w:t>
            </w:r>
          </w:p>
        </w:tc>
      </w:tr>
      <w:tr w:rsidR="00B26BC8" w:rsidRPr="00352586" w:rsidTr="00B26BC8">
        <w:trPr>
          <w:trHeight w:val="330"/>
        </w:trPr>
        <w:tc>
          <w:tcPr>
            <w:tcW w:w="2263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3402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sz w:val="20"/>
                <w:szCs w:val="20"/>
              </w:rPr>
              <w:t>2016-2019 годы</w:t>
            </w:r>
          </w:p>
        </w:tc>
        <w:tc>
          <w:tcPr>
            <w:tcW w:w="3440" w:type="dxa"/>
          </w:tcPr>
          <w:p w:rsidR="00B26BC8" w:rsidRPr="00825CCF" w:rsidRDefault="00B26BC8" w:rsidP="00B26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CCF">
              <w:rPr>
                <w:rFonts w:ascii="Times New Roman" w:hAnsi="Times New Roman" w:cs="Times New Roman"/>
                <w:sz w:val="20"/>
                <w:szCs w:val="20"/>
              </w:rPr>
              <w:t>2019-2025 годы</w:t>
            </w:r>
          </w:p>
        </w:tc>
      </w:tr>
    </w:tbl>
    <w:p w:rsidR="00B26BC8" w:rsidRPr="00352586" w:rsidRDefault="009E6CA0" w:rsidP="00B26BC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258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A44B2" w:rsidRPr="006A44B2" w:rsidRDefault="006A44B2" w:rsidP="00B84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4B2">
        <w:rPr>
          <w:rFonts w:ascii="Times New Roman" w:hAnsi="Times New Roman" w:cs="Times New Roman"/>
          <w:b/>
          <w:sz w:val="24"/>
          <w:szCs w:val="24"/>
        </w:rPr>
        <w:t>5. Выводы:</w:t>
      </w:r>
      <w:r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Pr="006A44B2">
        <w:rPr>
          <w:rFonts w:ascii="Times New Roman" w:hAnsi="Times New Roman" w:cs="Times New Roman"/>
          <w:sz w:val="24"/>
          <w:szCs w:val="24"/>
        </w:rPr>
        <w:t>в муниципальную программу «Переселение граждан из аварийного жилищного фонда в городском округе Пущино Московской области на 2016-2019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4B2">
        <w:rPr>
          <w:rFonts w:ascii="Times New Roman" w:hAnsi="Times New Roman" w:cs="Times New Roman"/>
          <w:sz w:val="24"/>
          <w:szCs w:val="24"/>
        </w:rPr>
        <w:t>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</w:t>
      </w:r>
      <w:r>
        <w:rPr>
          <w:rFonts w:ascii="Times New Roman" w:hAnsi="Times New Roman" w:cs="Times New Roman"/>
          <w:sz w:val="24"/>
          <w:szCs w:val="24"/>
        </w:rPr>
        <w:t>ого округа Пущино № 572/103 от 04 июл</w:t>
      </w:r>
      <w:r w:rsidRPr="006A44B2">
        <w:rPr>
          <w:rFonts w:ascii="Times New Roman" w:hAnsi="Times New Roman" w:cs="Times New Roman"/>
          <w:sz w:val="24"/>
          <w:szCs w:val="24"/>
        </w:rPr>
        <w:t>я 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</w:p>
    <w:p w:rsidR="006A44B2" w:rsidRPr="006A44B2" w:rsidRDefault="0052062F" w:rsidP="006A4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финансово-экономической экспертизы проекта Программы замечания отсутствуют.</w:t>
      </w:r>
    </w:p>
    <w:p w:rsidR="006A44B2" w:rsidRPr="006A44B2" w:rsidRDefault="006A44B2" w:rsidP="006A44B2">
      <w:pPr>
        <w:rPr>
          <w:rFonts w:ascii="Times New Roman" w:hAnsi="Times New Roman" w:cs="Times New Roman"/>
          <w:sz w:val="24"/>
          <w:szCs w:val="24"/>
        </w:rPr>
      </w:pPr>
    </w:p>
    <w:p w:rsidR="006A44B2" w:rsidRPr="006A44B2" w:rsidRDefault="006A44B2" w:rsidP="006A44B2">
      <w:pPr>
        <w:rPr>
          <w:rFonts w:ascii="Times New Roman" w:hAnsi="Times New Roman" w:cs="Times New Roman"/>
          <w:sz w:val="24"/>
          <w:szCs w:val="24"/>
        </w:rPr>
      </w:pPr>
    </w:p>
    <w:p w:rsidR="006A44B2" w:rsidRPr="006A44B2" w:rsidRDefault="006A44B2" w:rsidP="006A44B2">
      <w:pPr>
        <w:rPr>
          <w:rFonts w:ascii="Times New Roman" w:hAnsi="Times New Roman" w:cs="Times New Roman"/>
          <w:sz w:val="24"/>
          <w:szCs w:val="24"/>
        </w:rPr>
      </w:pPr>
    </w:p>
    <w:p w:rsidR="006A44B2" w:rsidRPr="006A44B2" w:rsidRDefault="006A44B2" w:rsidP="006A44B2">
      <w:pPr>
        <w:rPr>
          <w:rFonts w:ascii="Times New Roman" w:hAnsi="Times New Roman" w:cs="Times New Roman"/>
          <w:sz w:val="24"/>
          <w:szCs w:val="24"/>
        </w:rPr>
      </w:pPr>
    </w:p>
    <w:p w:rsidR="006A44B2" w:rsidRPr="006A44B2" w:rsidRDefault="006A44B2" w:rsidP="006A44B2">
      <w:pPr>
        <w:rPr>
          <w:rFonts w:ascii="Times New Roman" w:hAnsi="Times New Roman" w:cs="Times New Roman"/>
          <w:sz w:val="24"/>
          <w:szCs w:val="24"/>
        </w:rPr>
      </w:pPr>
    </w:p>
    <w:p w:rsidR="006A44B2" w:rsidRPr="006A44B2" w:rsidRDefault="006A44B2" w:rsidP="006A44B2">
      <w:pPr>
        <w:rPr>
          <w:rFonts w:ascii="Times New Roman" w:hAnsi="Times New Roman" w:cs="Times New Roman"/>
          <w:sz w:val="24"/>
          <w:szCs w:val="24"/>
        </w:rPr>
      </w:pPr>
      <w:r w:rsidRPr="006A44B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Е.Е. </w:t>
      </w:r>
      <w:proofErr w:type="spellStart"/>
      <w:r w:rsidRPr="006A44B2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</w:p>
    <w:p w:rsidR="006A44B2" w:rsidRPr="006A44B2" w:rsidRDefault="006A44B2" w:rsidP="006A44B2">
      <w:pPr>
        <w:rPr>
          <w:rFonts w:ascii="Times New Roman" w:hAnsi="Times New Roman" w:cs="Times New Roman"/>
          <w:sz w:val="24"/>
          <w:szCs w:val="24"/>
        </w:rPr>
      </w:pPr>
    </w:p>
    <w:p w:rsidR="007451DB" w:rsidRPr="00D723D4" w:rsidRDefault="006A44B2">
      <w:pPr>
        <w:rPr>
          <w:rFonts w:ascii="Times New Roman" w:hAnsi="Times New Roman" w:cs="Times New Roman"/>
          <w:sz w:val="24"/>
          <w:szCs w:val="24"/>
        </w:rPr>
      </w:pPr>
      <w:r w:rsidRPr="006A44B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451DB" w:rsidRPr="00D723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86" w:rsidRDefault="00A42886" w:rsidP="00D723D4">
      <w:pPr>
        <w:spacing w:after="0" w:line="240" w:lineRule="auto"/>
      </w:pPr>
      <w:r>
        <w:separator/>
      </w:r>
    </w:p>
  </w:endnote>
  <w:endnote w:type="continuationSeparator" w:id="0">
    <w:p w:rsidR="00A42886" w:rsidRDefault="00A42886" w:rsidP="00D7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461580457"/>
      <w:docPartObj>
        <w:docPartGallery w:val="Page Numbers (Bottom of Page)"/>
        <w:docPartUnique/>
      </w:docPartObj>
    </w:sdtPr>
    <w:sdtContent>
      <w:p w:rsidR="00D723D4" w:rsidRPr="00D723D4" w:rsidRDefault="00D723D4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723D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723D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723D4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D723D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723D4" w:rsidRDefault="00D723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86" w:rsidRDefault="00A42886" w:rsidP="00D723D4">
      <w:pPr>
        <w:spacing w:after="0" w:line="240" w:lineRule="auto"/>
      </w:pPr>
      <w:r>
        <w:separator/>
      </w:r>
    </w:p>
  </w:footnote>
  <w:footnote w:type="continuationSeparator" w:id="0">
    <w:p w:rsidR="00A42886" w:rsidRDefault="00A42886" w:rsidP="00D7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C93"/>
    <w:multiLevelType w:val="hybridMultilevel"/>
    <w:tmpl w:val="97702A2E"/>
    <w:lvl w:ilvl="0" w:tplc="4D8A3A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13"/>
    <w:rsid w:val="000D4C2D"/>
    <w:rsid w:val="001A1108"/>
    <w:rsid w:val="001C4413"/>
    <w:rsid w:val="001D04DE"/>
    <w:rsid w:val="0027137B"/>
    <w:rsid w:val="00292BEB"/>
    <w:rsid w:val="002A482E"/>
    <w:rsid w:val="002B4FB8"/>
    <w:rsid w:val="00305F3F"/>
    <w:rsid w:val="0030799C"/>
    <w:rsid w:val="00310B47"/>
    <w:rsid w:val="00352586"/>
    <w:rsid w:val="003A2EDB"/>
    <w:rsid w:val="003B32BD"/>
    <w:rsid w:val="00430E44"/>
    <w:rsid w:val="00505AEE"/>
    <w:rsid w:val="0052062F"/>
    <w:rsid w:val="005701AE"/>
    <w:rsid w:val="006152D0"/>
    <w:rsid w:val="0067442F"/>
    <w:rsid w:val="0068472D"/>
    <w:rsid w:val="006A44B2"/>
    <w:rsid w:val="0073486F"/>
    <w:rsid w:val="007451DB"/>
    <w:rsid w:val="007937EE"/>
    <w:rsid w:val="00825CCF"/>
    <w:rsid w:val="008B0B7E"/>
    <w:rsid w:val="008C322D"/>
    <w:rsid w:val="008F7264"/>
    <w:rsid w:val="00946A9B"/>
    <w:rsid w:val="009E6CA0"/>
    <w:rsid w:val="00A42886"/>
    <w:rsid w:val="00A83823"/>
    <w:rsid w:val="00B02B6B"/>
    <w:rsid w:val="00B26BC8"/>
    <w:rsid w:val="00B35790"/>
    <w:rsid w:val="00B841B9"/>
    <w:rsid w:val="00BA2870"/>
    <w:rsid w:val="00C410CD"/>
    <w:rsid w:val="00C940BF"/>
    <w:rsid w:val="00CA0AA4"/>
    <w:rsid w:val="00D723D4"/>
    <w:rsid w:val="00D727C2"/>
    <w:rsid w:val="00D76840"/>
    <w:rsid w:val="00D859B5"/>
    <w:rsid w:val="00D9127C"/>
    <w:rsid w:val="00D960B9"/>
    <w:rsid w:val="00E125A3"/>
    <w:rsid w:val="00EC602C"/>
    <w:rsid w:val="00F67B6E"/>
    <w:rsid w:val="00FC14B4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5F9D6"/>
  <w15:chartTrackingRefBased/>
  <w15:docId w15:val="{7B4DBF3C-D328-479D-A6BF-D1E7E534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3D4"/>
  </w:style>
  <w:style w:type="paragraph" w:styleId="a5">
    <w:name w:val="footer"/>
    <w:basedOn w:val="a"/>
    <w:link w:val="a6"/>
    <w:uiPriority w:val="99"/>
    <w:unhideWhenUsed/>
    <w:rsid w:val="00D7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35</cp:revision>
  <dcterms:created xsi:type="dcterms:W3CDTF">2019-08-19T07:56:00Z</dcterms:created>
  <dcterms:modified xsi:type="dcterms:W3CDTF">2019-08-20T12:33:00Z</dcterms:modified>
</cp:coreProperties>
</file>